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09B4" w14:textId="77777777" w:rsidR="001F62B3" w:rsidRPr="00FE0E0E" w:rsidRDefault="001F62B3" w:rsidP="001F62B3">
      <w:pPr>
        <w:jc w:val="center"/>
        <w:rPr>
          <w:b/>
          <w:bCs/>
        </w:rPr>
      </w:pPr>
      <w:r w:rsidRPr="00FE0E0E">
        <w:rPr>
          <w:b/>
          <w:bCs/>
        </w:rPr>
        <w:t>ZGODA NA WYKORZYSTANIE WIZERUNKU DZIECKA</w:t>
      </w:r>
    </w:p>
    <w:p w14:paraId="778FED71" w14:textId="77777777" w:rsidR="001F62B3" w:rsidRPr="00601C00" w:rsidRDefault="001F62B3" w:rsidP="001F62B3">
      <w:r w:rsidRPr="00601C00">
        <w:t xml:space="preserve"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wizerunku mojego dziecka, w szczególności poprzez utrwalanie i rozpowszechnianie, wykorzystanie, zwielokrotnienie, kopiowanie, obróbkę, opracowanie i powielanie wizerunku, dowolną techniką bądź za pośrednictwem dowolnego medium (umieszczanie na stronach internetowych, portalach społecznościowych) dla potrzeb opublikowania relacji z Akcji „Jedno dziecko – jedno drzewo ” realizowanej przez Gminę Góra w celach promocyjnych i informacyjnych. </w:t>
      </w:r>
    </w:p>
    <w:p w14:paraId="67950AF3" w14:textId="77777777" w:rsidR="001F62B3" w:rsidRPr="00601C00" w:rsidRDefault="001F62B3" w:rsidP="001F62B3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5BD1F2B4" w14:textId="77777777" w:rsidR="001F62B3" w:rsidRPr="00601C00" w:rsidRDefault="001F62B3" w:rsidP="001F62B3">
      <w:pPr>
        <w:jc w:val="both"/>
      </w:pPr>
    </w:p>
    <w:p w14:paraId="2058C8D9" w14:textId="77777777" w:rsidR="001F62B3" w:rsidRPr="00601C00" w:rsidRDefault="001F62B3" w:rsidP="001F62B3">
      <w:pPr>
        <w:jc w:val="both"/>
      </w:pPr>
      <w:r w:rsidRPr="00601C00">
        <w:t xml:space="preserve">Podpis obojga rodziców/opiekunów prawnych </w:t>
      </w:r>
      <w:r w:rsidRPr="00601C00">
        <w:tab/>
        <w:t>.....................................................................................</w:t>
      </w:r>
    </w:p>
    <w:p w14:paraId="091DDE10" w14:textId="77777777" w:rsidR="001F62B3" w:rsidRPr="00601C00" w:rsidRDefault="001F62B3" w:rsidP="001F62B3">
      <w:pPr>
        <w:jc w:val="both"/>
      </w:pPr>
      <w:r w:rsidRPr="00601C00">
        <w:t xml:space="preserve">Miejscowość i data .................................................... </w:t>
      </w:r>
    </w:p>
    <w:p w14:paraId="59DCCC40" w14:textId="77777777" w:rsidR="001F62B3" w:rsidRPr="00601C00" w:rsidRDefault="001F62B3" w:rsidP="001F62B3">
      <w:pPr>
        <w:jc w:val="both"/>
      </w:pPr>
    </w:p>
    <w:p w14:paraId="0694952F" w14:textId="77777777" w:rsidR="001F62B3" w:rsidRPr="00601C00" w:rsidRDefault="001F62B3" w:rsidP="001F62B3">
      <w:pPr>
        <w:jc w:val="both"/>
      </w:pPr>
    </w:p>
    <w:p w14:paraId="0D2BEF10" w14:textId="77777777" w:rsidR="001F62B3" w:rsidRPr="00601C00" w:rsidRDefault="001F62B3" w:rsidP="001F62B3">
      <w:pPr>
        <w:jc w:val="center"/>
      </w:pPr>
      <w:r w:rsidRPr="00601C00">
        <w:t>ZGODA NA WYKORZYSTANIE WIZERUNKU</w:t>
      </w:r>
    </w:p>
    <w:p w14:paraId="697EFB1F" w14:textId="77777777" w:rsidR="001F62B3" w:rsidRPr="00601C00" w:rsidRDefault="001F62B3" w:rsidP="001F62B3">
      <w:pPr>
        <w:jc w:val="both"/>
      </w:pPr>
      <w:r w:rsidRPr="00601C00">
        <w:t xml:space="preserve"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mojego wizerunku, w szczególności poprzez utrwalanie i rozpowszechnianie, wykorzystanie, kopiowanie, obróbkę, opracowanie i powielanie wizerunku, dowolną techniką bądź za pośrednictwem dowolnego medium (umieszczanie na stronach internetowych, portalach społecznościowych) dla potrzeb opublikowania relacji z Akcji „Jedno dziecko – jedno drzewo ” realizowanej przez Gminę Góra w celach promocyjnych i informacyjnych. </w:t>
      </w:r>
    </w:p>
    <w:p w14:paraId="4774CAF3" w14:textId="77777777" w:rsidR="001F62B3" w:rsidRPr="00601C00" w:rsidRDefault="001F62B3" w:rsidP="001F62B3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669A9B53" w14:textId="77777777" w:rsidR="001F62B3" w:rsidRPr="00601C00" w:rsidRDefault="001F62B3" w:rsidP="001F62B3">
      <w:pPr>
        <w:jc w:val="both"/>
      </w:pPr>
    </w:p>
    <w:p w14:paraId="5445B131" w14:textId="77777777" w:rsidR="001F62B3" w:rsidRPr="00601C00" w:rsidRDefault="001F62B3" w:rsidP="001F62B3">
      <w:pPr>
        <w:jc w:val="both"/>
      </w:pPr>
    </w:p>
    <w:p w14:paraId="10AB902D" w14:textId="77777777" w:rsidR="001F62B3" w:rsidRPr="00601C00" w:rsidRDefault="001F62B3" w:rsidP="001F62B3">
      <w:pPr>
        <w:jc w:val="both"/>
      </w:pPr>
      <w:r w:rsidRPr="00601C00">
        <w:t xml:space="preserve">Podpis </w:t>
      </w:r>
      <w:r w:rsidRPr="00601C00">
        <w:tab/>
        <w:t>...............................................</w:t>
      </w:r>
    </w:p>
    <w:p w14:paraId="20C6CCFD" w14:textId="77777777" w:rsidR="001F62B3" w:rsidRPr="00601C00" w:rsidRDefault="001F62B3" w:rsidP="001F62B3">
      <w:pPr>
        <w:jc w:val="both"/>
      </w:pPr>
      <w:r w:rsidRPr="00601C00">
        <w:t xml:space="preserve">Miejscowość i data .................................................... </w:t>
      </w:r>
    </w:p>
    <w:p w14:paraId="05B2DA0F" w14:textId="77777777" w:rsidR="001F62B3" w:rsidRPr="00601C00" w:rsidRDefault="001F62B3" w:rsidP="001F62B3">
      <w:pPr>
        <w:jc w:val="both"/>
      </w:pPr>
    </w:p>
    <w:p w14:paraId="1D947240" w14:textId="77777777" w:rsidR="00A47DFE" w:rsidRDefault="00A47DFE"/>
    <w:sectPr w:rsidR="00A4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8C"/>
    <w:rsid w:val="001F62B3"/>
    <w:rsid w:val="009A00B0"/>
    <w:rsid w:val="00A47DFE"/>
    <w:rsid w:val="00E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76754-227A-4F84-89FC-3B9F9B4B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B3"/>
    <w:pPr>
      <w:spacing w:line="259" w:lineRule="auto"/>
      <w:jc w:val="left"/>
    </w:pPr>
    <w:rPr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A00B0"/>
    <w:pPr>
      <w:framePr w:w="7920" w:h="1980" w:hRule="exact" w:hSpace="141" w:wrap="auto" w:hAnchor="page" w:xAlign="center" w:yAlign="bottom"/>
      <w:widowControl w:val="0"/>
      <w:autoSpaceDN w:val="0"/>
      <w:spacing w:line="240" w:lineRule="auto"/>
      <w:ind w:left="2880"/>
      <w:jc w:val="both"/>
      <w:textAlignment w:val="baseline"/>
    </w:pPr>
    <w:rPr>
      <w:rFonts w:asciiTheme="majorHAnsi" w:eastAsiaTheme="majorEastAsia" w:hAnsiTheme="majorHAnsi" w:cstheme="majorBidi"/>
      <w:b/>
      <w:kern w:val="2"/>
      <w:sz w:val="28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dfghh hdffd</dc:creator>
  <cp:keywords/>
  <dc:description/>
  <cp:lastModifiedBy>dfghh hdffd</cp:lastModifiedBy>
  <cp:revision>2</cp:revision>
  <dcterms:created xsi:type="dcterms:W3CDTF">2023-09-28T11:58:00Z</dcterms:created>
  <dcterms:modified xsi:type="dcterms:W3CDTF">2023-09-28T11:58:00Z</dcterms:modified>
</cp:coreProperties>
</file>